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DAA5F9" w14:textId="513D31EF" w:rsidR="00622881" w:rsidRDefault="00622881">
      <w:r>
        <w:rPr>
          <w:noProof/>
        </w:rPr>
        <w:drawing>
          <wp:anchor distT="0" distB="0" distL="114300" distR="114300" simplePos="0" relativeHeight="251659264" behindDoc="0" locked="0" layoutInCell="1" allowOverlap="1" wp14:anchorId="6BCC3367" wp14:editId="77EEB9D6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695450" cy="781050"/>
            <wp:effectExtent l="0" t="0" r="0" b="0"/>
            <wp:wrapSquare wrapText="bothSides"/>
            <wp:docPr id="2" name="1 Imagen">
              <a:extLst xmlns:a="http://schemas.openxmlformats.org/drawingml/2006/main">
                <a:ext uri="{FF2B5EF4-FFF2-40B4-BE49-F238E27FC236}">
                  <a16:creationId xmlns:a16="http://schemas.microsoft.com/office/drawing/2014/main" id="{09CA2B13-29B3-46E8-81CD-CC4534CFDB2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1 Imagen">
                      <a:extLst>
                        <a:ext uri="{FF2B5EF4-FFF2-40B4-BE49-F238E27FC236}">
                          <a16:creationId xmlns:a16="http://schemas.microsoft.com/office/drawing/2014/main" id="{09CA2B13-29B3-46E8-81CD-CC4534CFDB21}"/>
                        </a:ext>
                      </a:extLst>
                    </pic:cNvPr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45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3B17651" w14:textId="7E4D41D7" w:rsidR="00622881" w:rsidRPr="00622881" w:rsidRDefault="00622881" w:rsidP="00622881"/>
    <w:p w14:paraId="74E3E112" w14:textId="653E5511" w:rsidR="00622881" w:rsidRPr="00622881" w:rsidRDefault="00622881" w:rsidP="00622881"/>
    <w:p w14:paraId="23524BD0" w14:textId="27332DDA" w:rsidR="00622881" w:rsidRPr="00622881" w:rsidRDefault="00622881" w:rsidP="00622881"/>
    <w:p w14:paraId="7172BC04" w14:textId="59A3CBA7" w:rsidR="00622881" w:rsidRDefault="00622881" w:rsidP="00622881"/>
    <w:p w14:paraId="7BC8BC93" w14:textId="285A2EB9" w:rsidR="00622881" w:rsidRDefault="00622881" w:rsidP="00622881">
      <w:pPr>
        <w:jc w:val="center"/>
        <w:rPr>
          <w:rFonts w:cstheme="minorHAnsi"/>
          <w:b/>
          <w:bCs/>
          <w:sz w:val="24"/>
          <w:szCs w:val="24"/>
        </w:rPr>
      </w:pPr>
      <w:r w:rsidRPr="00622881">
        <w:rPr>
          <w:rFonts w:cstheme="minorHAnsi"/>
          <w:b/>
          <w:bCs/>
          <w:sz w:val="24"/>
          <w:szCs w:val="24"/>
        </w:rPr>
        <w:t>REQUISITOS PARA CARTA EMPACADOR</w:t>
      </w:r>
    </w:p>
    <w:p w14:paraId="26BF4753" w14:textId="13200602" w:rsidR="00622881" w:rsidRDefault="00622881" w:rsidP="00622881">
      <w:pPr>
        <w:rPr>
          <w:rFonts w:cstheme="minorHAnsi"/>
          <w:b/>
          <w:bCs/>
          <w:sz w:val="24"/>
          <w:szCs w:val="24"/>
        </w:rPr>
      </w:pPr>
    </w:p>
    <w:p w14:paraId="4E933FCF" w14:textId="445D2201" w:rsidR="00622881" w:rsidRDefault="00622881" w:rsidP="00622881">
      <w:pPr>
        <w:pStyle w:val="Prrafodelista"/>
        <w:numPr>
          <w:ilvl w:val="0"/>
          <w:numId w:val="1"/>
        </w:numPr>
        <w:spacing w:line="48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COPIA CREDENCIAL DE ELECTOR</w:t>
      </w:r>
    </w:p>
    <w:p w14:paraId="426E24CF" w14:textId="2417B31E" w:rsidR="00622881" w:rsidRDefault="00622881" w:rsidP="00622881">
      <w:pPr>
        <w:pStyle w:val="Prrafodelista"/>
        <w:numPr>
          <w:ilvl w:val="0"/>
          <w:numId w:val="1"/>
        </w:numPr>
        <w:spacing w:line="48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COPIA DE CREDENCIAL DE INAPAM </w:t>
      </w:r>
    </w:p>
    <w:p w14:paraId="3C3F50D4" w14:textId="4A178C2D" w:rsidR="00622881" w:rsidRDefault="00622881" w:rsidP="00622881">
      <w:pPr>
        <w:pStyle w:val="Prrafodelista"/>
        <w:numPr>
          <w:ilvl w:val="0"/>
          <w:numId w:val="1"/>
        </w:numPr>
        <w:spacing w:line="48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COPIA DE LA CURP </w:t>
      </w:r>
    </w:p>
    <w:p w14:paraId="0469753D" w14:textId="32645080" w:rsidR="00622881" w:rsidRDefault="00622881" w:rsidP="00622881">
      <w:pPr>
        <w:pStyle w:val="Prrafodelista"/>
        <w:numPr>
          <w:ilvl w:val="0"/>
          <w:numId w:val="1"/>
        </w:numPr>
        <w:spacing w:line="48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COPIA DE LA CARTILLA DE VACACUNACION (SEGURO SOCIAL)</w:t>
      </w:r>
    </w:p>
    <w:p w14:paraId="7A2190D8" w14:textId="4FB37B0C" w:rsidR="00622881" w:rsidRDefault="00622881" w:rsidP="00622881">
      <w:pPr>
        <w:pStyle w:val="Prrafodelista"/>
        <w:numPr>
          <w:ilvl w:val="0"/>
          <w:numId w:val="1"/>
        </w:numPr>
        <w:spacing w:line="48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COPIA COMPROBANTE DE DOMICILIO</w:t>
      </w:r>
    </w:p>
    <w:p w14:paraId="33846695" w14:textId="4FEE0168" w:rsidR="00622881" w:rsidRDefault="00622881" w:rsidP="00622881">
      <w:pPr>
        <w:pStyle w:val="Prrafodelista"/>
        <w:numPr>
          <w:ilvl w:val="0"/>
          <w:numId w:val="1"/>
        </w:numPr>
        <w:spacing w:line="48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COMPROBANTE DE VACUNACION DEL COVID </w:t>
      </w:r>
    </w:p>
    <w:p w14:paraId="78B8DB87" w14:textId="750F58BA" w:rsidR="00622881" w:rsidRDefault="00622881" w:rsidP="00622881">
      <w:pPr>
        <w:pStyle w:val="Prrafodelista"/>
        <w:numPr>
          <w:ilvl w:val="0"/>
          <w:numId w:val="1"/>
        </w:numPr>
        <w:spacing w:line="48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COPIA DEL ACTA DE NACIMIENTO </w:t>
      </w:r>
    </w:p>
    <w:p w14:paraId="68CBBCF2" w14:textId="4D7110D8" w:rsidR="00622881" w:rsidRDefault="00622881" w:rsidP="00622881">
      <w:pPr>
        <w:pStyle w:val="Prrafodelista"/>
        <w:numPr>
          <w:ilvl w:val="0"/>
          <w:numId w:val="1"/>
        </w:numPr>
        <w:spacing w:line="48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CARTA DE ACEPTACION DE LA EMPRESA (SUPERMERCADO)</w:t>
      </w:r>
    </w:p>
    <w:p w14:paraId="05A02037" w14:textId="77777777" w:rsidR="00622881" w:rsidRPr="00622881" w:rsidRDefault="00622881" w:rsidP="00622881">
      <w:pPr>
        <w:pStyle w:val="Prrafodelista"/>
        <w:spacing w:line="480" w:lineRule="auto"/>
        <w:rPr>
          <w:rFonts w:cstheme="minorHAnsi"/>
          <w:sz w:val="24"/>
          <w:szCs w:val="24"/>
        </w:rPr>
      </w:pPr>
    </w:p>
    <w:sectPr w:rsidR="00622881" w:rsidRPr="0062288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C1754E"/>
    <w:multiLevelType w:val="hybridMultilevel"/>
    <w:tmpl w:val="9E48A91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881"/>
    <w:rsid w:val="00622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6D38B"/>
  <w15:chartTrackingRefBased/>
  <w15:docId w15:val="{16396C07-A933-4C2C-AF76-C306E8967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228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269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Inapam</dc:creator>
  <cp:keywords/>
  <dc:description/>
  <cp:lastModifiedBy>Inapam</cp:lastModifiedBy>
  <cp:revision>1</cp:revision>
  <dcterms:created xsi:type="dcterms:W3CDTF">2024-03-12T17:28:00Z</dcterms:created>
  <dcterms:modified xsi:type="dcterms:W3CDTF">2024-03-12T17:40:00Z</dcterms:modified>
</cp:coreProperties>
</file>