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BF" w:rsidRDefault="00015C3B" w:rsidP="00015C3B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402556" cy="723900"/>
            <wp:effectExtent l="0" t="0" r="762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5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03" w:rsidRDefault="00985A2E" w:rsidP="00015C3B">
      <w:pPr>
        <w:jc w:val="center"/>
      </w:pPr>
      <w:r>
        <w:t xml:space="preserve">LISTA DE ASISTENCIA UÑAS DE ACRILICO T/V.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4245"/>
        <w:gridCol w:w="840"/>
        <w:gridCol w:w="810"/>
        <w:gridCol w:w="767"/>
        <w:gridCol w:w="709"/>
        <w:gridCol w:w="709"/>
        <w:gridCol w:w="709"/>
        <w:gridCol w:w="708"/>
        <w:gridCol w:w="709"/>
        <w:gridCol w:w="709"/>
        <w:gridCol w:w="709"/>
        <w:gridCol w:w="705"/>
      </w:tblGrid>
      <w:tr w:rsidR="00E33203" w:rsidTr="00E33203">
        <w:tc>
          <w:tcPr>
            <w:tcW w:w="817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4245" w:type="dxa"/>
          </w:tcPr>
          <w:p w:rsidR="00E33203" w:rsidRDefault="00E33203" w:rsidP="00015C3B">
            <w:pPr>
              <w:jc w:val="center"/>
            </w:pPr>
            <w:r>
              <w:t>NOMBRE</w:t>
            </w:r>
          </w:p>
        </w:tc>
        <w:tc>
          <w:tcPr>
            <w:tcW w:w="840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810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767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709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709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709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708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709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709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709" w:type="dxa"/>
          </w:tcPr>
          <w:p w:rsidR="00E33203" w:rsidRDefault="00E33203" w:rsidP="00015C3B">
            <w:pPr>
              <w:jc w:val="center"/>
            </w:pPr>
          </w:p>
        </w:tc>
        <w:tc>
          <w:tcPr>
            <w:tcW w:w="705" w:type="dxa"/>
          </w:tcPr>
          <w:p w:rsidR="00E33203" w:rsidRDefault="00E33203" w:rsidP="00015C3B">
            <w:pPr>
              <w:jc w:val="center"/>
            </w:pPr>
          </w:p>
        </w:tc>
      </w:tr>
      <w:tr w:rsidR="00E33203" w:rsidTr="00E33203">
        <w:tc>
          <w:tcPr>
            <w:tcW w:w="817" w:type="dxa"/>
            <w:tcBorders>
              <w:bottom w:val="single" w:sz="4" w:space="0" w:color="auto"/>
            </w:tcBorders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E33203" w:rsidP="00015C3B">
            <w:pPr>
              <w:jc w:val="center"/>
            </w:pPr>
            <w:r>
              <w:t xml:space="preserve">MIRNA OFELIA MARTINEZ </w:t>
            </w:r>
            <w:proofErr w:type="spellStart"/>
            <w:r>
              <w:t>MARTINEZ</w:t>
            </w:r>
            <w:proofErr w:type="spellEnd"/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  <w:tcBorders>
              <w:bottom w:val="single" w:sz="4" w:space="0" w:color="auto"/>
            </w:tcBorders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1A21B9" w:rsidP="00015C3B">
            <w:pPr>
              <w:jc w:val="center"/>
            </w:pPr>
            <w:r>
              <w:t>BIANKA YARET RAMIREZ PEREZ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  <w:tcBorders>
              <w:top w:val="single" w:sz="4" w:space="0" w:color="auto"/>
            </w:tcBorders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NAHIMA AYLEN RAMIREZ PEREZ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ROSALINA ALFARO DIAGO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RUBI YESSENIA MEDINA RODRIGUEZ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ZAIDA ARELI MAGAÑA ULLOA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ALEJANDRA ROMERO DAVILA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ANA ROSA GUERRA GARCIA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DULCE ALEJANDRA DE ANDA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DANIELA YURIDIA PADILLA ACOSTA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EMILLY SHANDTEE MARQUEZ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EDITH OROZCO CHABEZ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ANTONIA ELIZABETH GARCIA LUGO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LIZBETH MONSERRAT BECERRA ARELLANO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>DULCE ANDREA ALARCON GARCIA</w:t>
            </w:r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  <w:tr w:rsidR="00E33203" w:rsidTr="00E33203">
        <w:tc>
          <w:tcPr>
            <w:tcW w:w="817" w:type="dxa"/>
          </w:tcPr>
          <w:p w:rsidR="00E33203" w:rsidRDefault="00E33203" w:rsidP="00E3320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245" w:type="dxa"/>
          </w:tcPr>
          <w:p w:rsidR="00E33203" w:rsidRDefault="0033173B" w:rsidP="00015C3B">
            <w:pPr>
              <w:jc w:val="center"/>
            </w:pPr>
            <w:r>
              <w:t xml:space="preserve">CLAUDIA RAMOS </w:t>
            </w:r>
            <w:proofErr w:type="spellStart"/>
            <w:r>
              <w:t>RAMOS</w:t>
            </w:r>
            <w:proofErr w:type="spellEnd"/>
          </w:p>
        </w:tc>
        <w:tc>
          <w:tcPr>
            <w:tcW w:w="84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810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67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8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9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  <w:tc>
          <w:tcPr>
            <w:tcW w:w="705" w:type="dxa"/>
          </w:tcPr>
          <w:p w:rsidR="00E33203" w:rsidRDefault="0033173B" w:rsidP="00015C3B">
            <w:pPr>
              <w:jc w:val="center"/>
            </w:pPr>
            <w:r>
              <w:t>.</w:t>
            </w:r>
          </w:p>
        </w:tc>
      </w:tr>
    </w:tbl>
    <w:p w:rsidR="00015C3B" w:rsidRDefault="00330674" w:rsidP="00015C3B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537D9A59">
            <wp:extent cx="4067175" cy="2200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15C3B" w:rsidSect="00330674">
      <w:pgSz w:w="15840" w:h="12240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077C3"/>
    <w:multiLevelType w:val="hybridMultilevel"/>
    <w:tmpl w:val="AE709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3B"/>
    <w:rsid w:val="00015C3B"/>
    <w:rsid w:val="001A21B9"/>
    <w:rsid w:val="00330674"/>
    <w:rsid w:val="0033173B"/>
    <w:rsid w:val="003460D0"/>
    <w:rsid w:val="004309BF"/>
    <w:rsid w:val="00985A2E"/>
    <w:rsid w:val="00E3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C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3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C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2022-10-04T16:35:00Z</dcterms:created>
  <dcterms:modified xsi:type="dcterms:W3CDTF">2022-10-04T22:25:00Z</dcterms:modified>
</cp:coreProperties>
</file>